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D765" w14:textId="77777777" w:rsidR="003027D7" w:rsidRPr="00D0712D" w:rsidRDefault="003027D7" w:rsidP="003027D7">
      <w:pPr>
        <w:rPr>
          <w:rFonts w:ascii="Comic Sans MS" w:hAnsi="Comic Sans MS"/>
          <w:b/>
          <w:bCs/>
          <w:u w:val="single"/>
        </w:rPr>
      </w:pPr>
      <w:r w:rsidRPr="00D0712D">
        <w:rPr>
          <w:rFonts w:ascii="Comic Sans MS" w:hAnsi="Comic Sans MS"/>
          <w:b/>
          <w:bCs/>
          <w:u w:val="single"/>
        </w:rPr>
        <w:t xml:space="preserve">ICT: </w:t>
      </w:r>
    </w:p>
    <w:p w14:paraId="483011E9" w14:textId="77777777" w:rsidR="003027D7" w:rsidRDefault="003027D7" w:rsidP="003027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Foxes and Badgers, </w:t>
      </w:r>
    </w:p>
    <w:p w14:paraId="772BF7C6" w14:textId="77777777" w:rsidR="003027D7" w:rsidRDefault="003027D7" w:rsidP="003027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login to Purple Mash, there are some more ‘To Do’s’ that I have put on. </w:t>
      </w:r>
    </w:p>
    <w:p w14:paraId="6CCD68DA" w14:textId="165D277A" w:rsidR="003027D7" w:rsidRDefault="003027D7" w:rsidP="003027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are: </w:t>
      </w:r>
    </w:p>
    <w:p w14:paraId="307AE27E" w14:textId="1286D94C" w:rsidR="003027D7" w:rsidRDefault="003027D7" w:rsidP="003027D7">
      <w:pPr>
        <w:rPr>
          <w:rFonts w:ascii="Comic Sans MS" w:hAnsi="Comic Sans MS"/>
        </w:rPr>
      </w:pPr>
      <w:r w:rsidRPr="003027D7">
        <w:rPr>
          <w:rFonts w:ascii="Comic Sans MS" w:hAnsi="Comic Sans MS"/>
          <w:highlight w:val="yellow"/>
        </w:rPr>
        <w:t>Foxes</w:t>
      </w:r>
      <w:r>
        <w:rPr>
          <w:rFonts w:ascii="Comic Sans MS" w:hAnsi="Comic Sans MS"/>
        </w:rPr>
        <w:t>:</w:t>
      </w:r>
    </w:p>
    <w:p w14:paraId="5A4AEEB5" w14:textId="591874F4" w:rsidR="003027D7" w:rsidRDefault="003027D7" w:rsidP="003027D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Typing Using the Middle Keys</w:t>
      </w:r>
      <w:r w:rsidR="005C0DCC">
        <w:rPr>
          <w:rFonts w:ascii="Comic Sans MS" w:hAnsi="Comic Sans MS"/>
        </w:rPr>
        <w:t>.</w:t>
      </w:r>
    </w:p>
    <w:p w14:paraId="2D305124" w14:textId="12F67154" w:rsidR="003027D7" w:rsidRDefault="005C0DCC" w:rsidP="003027D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Castles Writing – Choose a castle and write a description. </w:t>
      </w:r>
    </w:p>
    <w:p w14:paraId="13665D5D" w14:textId="4AF142EB" w:rsidR="005C0DCC" w:rsidRDefault="005C0DCC" w:rsidP="003027D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Vehicles – Code the vehicles to meet what the task has asked you to do. </w:t>
      </w:r>
    </w:p>
    <w:p w14:paraId="24A0FD20" w14:textId="43DE4A0F" w:rsidR="005C0DCC" w:rsidRDefault="005C0DCC" w:rsidP="005C0DCC">
      <w:pPr>
        <w:rPr>
          <w:rFonts w:ascii="Comic Sans MS" w:hAnsi="Comic Sans MS"/>
        </w:rPr>
      </w:pPr>
    </w:p>
    <w:p w14:paraId="41CBED21" w14:textId="10224DEC" w:rsidR="005C0DCC" w:rsidRDefault="005C0DCC" w:rsidP="005C0DCC">
      <w:pPr>
        <w:rPr>
          <w:rFonts w:ascii="Comic Sans MS" w:hAnsi="Comic Sans MS"/>
        </w:rPr>
      </w:pPr>
      <w:r w:rsidRPr="005C0DCC">
        <w:rPr>
          <w:rFonts w:ascii="Comic Sans MS" w:hAnsi="Comic Sans MS"/>
          <w:highlight w:val="yellow"/>
        </w:rPr>
        <w:t>Badgers:</w:t>
      </w:r>
      <w:r>
        <w:rPr>
          <w:rFonts w:ascii="Comic Sans MS" w:hAnsi="Comic Sans MS"/>
        </w:rPr>
        <w:t xml:space="preserve"> </w:t>
      </w:r>
    </w:p>
    <w:p w14:paraId="0F140A4A" w14:textId="170BA47F" w:rsidR="005C0DCC" w:rsidRDefault="005C0DCC" w:rsidP="005C0DC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Typing using Middle Keys</w:t>
      </w:r>
    </w:p>
    <w:p w14:paraId="02AEE4C9" w14:textId="5D1152DB" w:rsidR="003027D7" w:rsidRPr="005C0DCC" w:rsidRDefault="005C0DCC" w:rsidP="003027D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Turtle Road Crossing – This is the ‘Gorilla’ stage of coding. Please make sure you watch the helpful videos to help you complete the tasks. </w:t>
      </w:r>
    </w:p>
    <w:p w14:paraId="2A45AA66" w14:textId="77777777" w:rsidR="003027D7" w:rsidRDefault="003027D7" w:rsidP="003027D7">
      <w:pPr>
        <w:rPr>
          <w:rFonts w:ascii="Comic Sans MS" w:hAnsi="Comic Sans MS"/>
        </w:rPr>
      </w:pPr>
    </w:p>
    <w:p w14:paraId="4B169363" w14:textId="77777777" w:rsidR="003027D7" w:rsidRDefault="003027D7" w:rsidP="003027D7">
      <w:pPr>
        <w:rPr>
          <w:rFonts w:ascii="Comic Sans MS" w:hAnsi="Comic Sans MS"/>
        </w:rPr>
      </w:pPr>
      <w:r w:rsidRPr="00D0712D">
        <w:rPr>
          <w:rFonts w:ascii="Comic Sans MS" w:hAnsi="Comic Sans MS"/>
        </w:rPr>
        <w:t xml:space="preserve">Have </w:t>
      </w:r>
      <w:r>
        <w:rPr>
          <w:rFonts w:ascii="Comic Sans MS" w:hAnsi="Comic Sans MS"/>
        </w:rPr>
        <w:t xml:space="preserve">fun and explore Purple Mash! </w:t>
      </w:r>
    </w:p>
    <w:p w14:paraId="3C212903" w14:textId="77777777" w:rsidR="003027D7" w:rsidRDefault="003027D7" w:rsidP="003027D7">
      <w:pPr>
        <w:rPr>
          <w:rFonts w:ascii="Comic Sans MS" w:hAnsi="Comic Sans MS"/>
        </w:rPr>
      </w:pPr>
    </w:p>
    <w:p w14:paraId="5F2F2F14" w14:textId="77777777" w:rsidR="003027D7" w:rsidRPr="00D0712D" w:rsidRDefault="003027D7" w:rsidP="003027D7">
      <w:pPr>
        <w:rPr>
          <w:rFonts w:ascii="Comic Sans MS" w:hAnsi="Comic Sans MS"/>
        </w:rPr>
      </w:pPr>
    </w:p>
    <w:p w14:paraId="3837F300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66039"/>
    <w:multiLevelType w:val="hybridMultilevel"/>
    <w:tmpl w:val="E02C7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1106"/>
    <w:multiLevelType w:val="hybridMultilevel"/>
    <w:tmpl w:val="710AF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14F8"/>
    <w:multiLevelType w:val="hybridMultilevel"/>
    <w:tmpl w:val="6194C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D7"/>
    <w:rsid w:val="003027D7"/>
    <w:rsid w:val="004C6566"/>
    <w:rsid w:val="005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409"/>
  <w15:chartTrackingRefBased/>
  <w15:docId w15:val="{0E55E30A-16E5-4F78-829B-47D0DA4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2020-04-30T12:30:00Z</dcterms:created>
  <dcterms:modified xsi:type="dcterms:W3CDTF">2020-04-30T12:43:00Z</dcterms:modified>
</cp:coreProperties>
</file>