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37D4" w14:textId="604A264B" w:rsidR="004C6566" w:rsidRPr="000557D9" w:rsidRDefault="00394184">
      <w:pPr>
        <w:rPr>
          <w:rFonts w:ascii="Comic Sans MS" w:hAnsi="Comic Sans MS"/>
          <w:sz w:val="30"/>
          <w:szCs w:val="30"/>
        </w:rPr>
      </w:pPr>
      <w:r w:rsidRPr="000557D9">
        <w:rPr>
          <w:rFonts w:ascii="Comic Sans MS" w:hAnsi="Comic Sans MS"/>
          <w:b/>
          <w:bCs/>
          <w:sz w:val="30"/>
          <w:szCs w:val="30"/>
          <w:u w:val="single"/>
        </w:rPr>
        <w:t>Art:</w:t>
      </w:r>
      <w:r w:rsidRPr="000557D9">
        <w:rPr>
          <w:rFonts w:ascii="Comic Sans MS" w:hAnsi="Comic Sans MS"/>
          <w:b/>
          <w:bCs/>
          <w:sz w:val="30"/>
          <w:szCs w:val="30"/>
        </w:rPr>
        <w:t xml:space="preserve"> </w:t>
      </w:r>
      <w:r w:rsidR="000557D9" w:rsidRPr="000557D9">
        <w:rPr>
          <w:rFonts w:ascii="Comic Sans MS" w:hAnsi="Comic Sans MS"/>
          <w:sz w:val="30"/>
          <w:szCs w:val="30"/>
        </w:rPr>
        <w:t>Explorer Lesson</w:t>
      </w:r>
    </w:p>
    <w:p w14:paraId="79099063" w14:textId="050E16FA" w:rsidR="000557D9" w:rsidRPr="000557D9" w:rsidRDefault="000557D9">
      <w:pPr>
        <w:rPr>
          <w:rFonts w:ascii="Comic Sans MS" w:hAnsi="Comic Sans MS"/>
          <w:sz w:val="30"/>
          <w:szCs w:val="30"/>
        </w:rPr>
      </w:pPr>
      <w:r w:rsidRPr="000557D9">
        <w:rPr>
          <w:rFonts w:ascii="Comic Sans MS" w:hAnsi="Comic Sans MS"/>
          <w:sz w:val="30"/>
          <w:szCs w:val="30"/>
        </w:rPr>
        <w:t xml:space="preserve">1. Find some different types of leaves and bark. </w:t>
      </w:r>
    </w:p>
    <w:p w14:paraId="3C4761A1" w14:textId="279DB1A5" w:rsidR="000557D9" w:rsidRPr="000557D9" w:rsidRDefault="000557D9">
      <w:pPr>
        <w:rPr>
          <w:rFonts w:ascii="Comic Sans MS" w:hAnsi="Comic Sans MS"/>
          <w:sz w:val="30"/>
          <w:szCs w:val="30"/>
        </w:rPr>
      </w:pPr>
      <w:r w:rsidRPr="000557D9">
        <w:rPr>
          <w:rFonts w:ascii="Comic Sans MS" w:hAnsi="Comic Sans MS"/>
          <w:sz w:val="30"/>
          <w:szCs w:val="30"/>
        </w:rPr>
        <w:t xml:space="preserve">2. Place a piece of paper over it and shade lightly using a colouring pencil or pencil. </w:t>
      </w:r>
    </w:p>
    <w:p w14:paraId="0FBA603B" w14:textId="67B4E1AD" w:rsidR="000557D9" w:rsidRPr="000557D9" w:rsidRDefault="000557D9">
      <w:pPr>
        <w:rPr>
          <w:rFonts w:ascii="Comic Sans MS" w:hAnsi="Comic Sans MS"/>
          <w:sz w:val="30"/>
          <w:szCs w:val="30"/>
        </w:rPr>
      </w:pPr>
      <w:r w:rsidRPr="000557D9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54B090E" wp14:editId="3330A83B">
            <wp:simplePos x="0" y="0"/>
            <wp:positionH relativeFrom="column">
              <wp:posOffset>3790950</wp:posOffset>
            </wp:positionH>
            <wp:positionV relativeFrom="paragraph">
              <wp:posOffset>389255</wp:posOffset>
            </wp:positionV>
            <wp:extent cx="2338070" cy="3507105"/>
            <wp:effectExtent l="0" t="0" r="5080" b="0"/>
            <wp:wrapSquare wrapText="bothSides"/>
            <wp:docPr id="2" name="Picture 2" descr="Invasive Species ~ Nature Exchange (With images) | Art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asive Species ~ Nature Exchange (With images) | Art for kid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7D9">
        <w:rPr>
          <w:rFonts w:ascii="Comic Sans MS" w:hAnsi="Comic Sans MS"/>
          <w:sz w:val="30"/>
          <w:szCs w:val="30"/>
        </w:rPr>
        <w:t xml:space="preserve">3. You should get something like these… </w:t>
      </w:r>
    </w:p>
    <w:p w14:paraId="6627C6B3" w14:textId="388220D3" w:rsidR="000557D9" w:rsidRPr="000557D9" w:rsidRDefault="000557D9">
      <w:pPr>
        <w:rPr>
          <w:rFonts w:ascii="Comic Sans MS" w:hAnsi="Comic Sans MS"/>
          <w:sz w:val="30"/>
          <w:szCs w:val="30"/>
        </w:rPr>
      </w:pPr>
      <w:r w:rsidRPr="000557D9">
        <w:rPr>
          <w:rFonts w:ascii="Comic Sans MS" w:hAnsi="Comic Sans MS"/>
          <w:sz w:val="30"/>
          <w:szCs w:val="30"/>
        </w:rPr>
        <w:t xml:space="preserve">4. Try and find the leaf of one tree and the bark of the other. Do you know the name of the trees? </w:t>
      </w:r>
    </w:p>
    <w:p w14:paraId="575D21A9" w14:textId="3C9B0D16" w:rsidR="000557D9" w:rsidRPr="000557D9" w:rsidRDefault="000557D9">
      <w:pPr>
        <w:rPr>
          <w:rFonts w:ascii="Comic Sans MS" w:hAnsi="Comic Sans MS"/>
          <w:sz w:val="30"/>
          <w:szCs w:val="30"/>
        </w:rPr>
      </w:pPr>
      <w:r w:rsidRPr="000557D9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31F7EC1" wp14:editId="379D824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279140" cy="2185670"/>
            <wp:effectExtent l="0" t="0" r="0" b="5080"/>
            <wp:wrapSquare wrapText="bothSides"/>
            <wp:docPr id="1" name="Picture 1" descr="Leaf Rubbings | Kids' Crafts | Fun Craft Ideas | FirstPalet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Rubbings | Kids' Crafts | Fun Craft Ideas | FirstPalette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053DB" w14:textId="108DBAF3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2849AD35" w14:textId="2D86952F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1F15F821" w14:textId="28DCCB7A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3976D7B8" w14:textId="1F3E83DD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3C557CD8" w14:textId="36A32FDA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7176C1C9" w14:textId="73F53075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2050DCD6" w14:textId="1551A899" w:rsidR="000557D9" w:rsidRPr="000557D9" w:rsidRDefault="000557D9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5</w:t>
      </w:r>
      <w:r w:rsidRPr="000557D9">
        <w:rPr>
          <w:rFonts w:ascii="Comic Sans MS" w:hAnsi="Comic Sans MS"/>
          <w:sz w:val="30"/>
          <w:szCs w:val="30"/>
        </w:rPr>
        <w:t xml:space="preserve">. See if you can find any other objects that you could create this effect of.  </w:t>
      </w:r>
    </w:p>
    <w:p w14:paraId="34DCFC6B" w14:textId="795909AA" w:rsidR="000557D9" w:rsidRPr="000557D9" w:rsidRDefault="000557D9">
      <w:pPr>
        <w:rPr>
          <w:rFonts w:ascii="Comic Sans MS" w:hAnsi="Comic Sans MS"/>
          <w:sz w:val="30"/>
          <w:szCs w:val="30"/>
        </w:rPr>
      </w:pPr>
    </w:p>
    <w:p w14:paraId="297F8DAE" w14:textId="1B813ED0" w:rsidR="000557D9" w:rsidRPr="000557D9" w:rsidRDefault="000557D9">
      <w:pPr>
        <w:rPr>
          <w:rFonts w:ascii="Comic Sans MS" w:hAnsi="Comic Sans MS"/>
          <w:sz w:val="30"/>
          <w:szCs w:val="30"/>
        </w:rPr>
      </w:pPr>
    </w:p>
    <w:sectPr w:rsidR="000557D9" w:rsidRPr="0005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84"/>
    <w:rsid w:val="000557D9"/>
    <w:rsid w:val="00394184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3C50"/>
  <w15:chartTrackingRefBased/>
  <w15:docId w15:val="{20990C55-5BEA-4928-9EB8-0F2DDDCC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2020-05-29T12:46:00Z</dcterms:created>
  <dcterms:modified xsi:type="dcterms:W3CDTF">2020-05-29T14:55:00Z</dcterms:modified>
</cp:coreProperties>
</file>