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E181" w14:textId="5303A1E2" w:rsidR="003D7805" w:rsidRPr="003D7805" w:rsidRDefault="003D7805">
      <w:pPr>
        <w:rPr>
          <w:sz w:val="32"/>
          <w:szCs w:val="32"/>
          <w:u w:val="single"/>
        </w:rPr>
      </w:pPr>
      <w:r w:rsidRPr="003D7805">
        <w:rPr>
          <w:sz w:val="32"/>
          <w:szCs w:val="32"/>
          <w:u w:val="single"/>
        </w:rPr>
        <w:t>Maths Challenge 4.12</w:t>
      </w:r>
    </w:p>
    <w:p w14:paraId="4D664A98" w14:textId="35F7019A" w:rsidR="003D7805" w:rsidRDefault="003D7805">
      <w:pPr>
        <w:rPr>
          <w:color w:val="FF0000"/>
        </w:rPr>
      </w:pPr>
      <w:r w:rsidRPr="003D7805">
        <w:rPr>
          <w:color w:val="FF0000"/>
        </w:rPr>
        <w:t>Try to do a few from each section</w:t>
      </w:r>
    </w:p>
    <w:p w14:paraId="600553ED" w14:textId="076C817E" w:rsidR="003D7805" w:rsidRDefault="003D7805">
      <w:pPr>
        <w:rPr>
          <w:color w:val="FF0000"/>
        </w:rPr>
      </w:pPr>
      <w:r>
        <w:rPr>
          <w:noProof/>
        </w:rPr>
        <w:drawing>
          <wp:inline distT="0" distB="0" distL="0" distR="0" wp14:anchorId="53ACCEF4" wp14:editId="0E2047BB">
            <wp:extent cx="4238625" cy="6992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9651" cy="699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66DC" w14:textId="0ED974DD" w:rsidR="003D7805" w:rsidRDefault="003D7805">
      <w:pPr>
        <w:rPr>
          <w:color w:val="FF0000"/>
        </w:rPr>
      </w:pPr>
    </w:p>
    <w:p w14:paraId="4765008D" w14:textId="61035A50" w:rsidR="003D7805" w:rsidRDefault="003D7805">
      <w:pPr>
        <w:rPr>
          <w:sz w:val="28"/>
          <w:szCs w:val="28"/>
        </w:rPr>
      </w:pPr>
      <w:r w:rsidRPr="003D7805">
        <w:rPr>
          <w:sz w:val="28"/>
          <w:szCs w:val="28"/>
        </w:rPr>
        <w:t>Find the answers below</w:t>
      </w:r>
    </w:p>
    <w:p w14:paraId="58AC9B68" w14:textId="70D2D7A5" w:rsidR="003D7805" w:rsidRDefault="003D7805">
      <w:pPr>
        <w:rPr>
          <w:sz w:val="28"/>
          <w:szCs w:val="28"/>
        </w:rPr>
      </w:pPr>
    </w:p>
    <w:p w14:paraId="63A7C03D" w14:textId="3586C232" w:rsidR="003D7805" w:rsidRDefault="003D7805">
      <w:pPr>
        <w:rPr>
          <w:sz w:val="28"/>
          <w:szCs w:val="28"/>
        </w:rPr>
      </w:pPr>
    </w:p>
    <w:p w14:paraId="0DD4D06F" w14:textId="1CEB2DB0" w:rsidR="003D7805" w:rsidRDefault="003D780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7FB1B0" wp14:editId="70A24984">
            <wp:extent cx="4459287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127" cy="151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47F99" w14:textId="575977CD" w:rsidR="003D7805" w:rsidRPr="003D7805" w:rsidRDefault="003D780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E55D4E2" wp14:editId="63D6F1BD">
            <wp:extent cx="4822562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2130" cy="221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805" w:rsidRPr="003D7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05"/>
    <w:rsid w:val="003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AA77"/>
  <w15:chartTrackingRefBased/>
  <w15:docId w15:val="{6B577227-F543-4170-98D8-C625D784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2020-12-03T15:50:00Z</dcterms:created>
  <dcterms:modified xsi:type="dcterms:W3CDTF">2020-12-03T15:59:00Z</dcterms:modified>
</cp:coreProperties>
</file>