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DE897" w14:textId="50A52988" w:rsidR="00905EB6" w:rsidRDefault="00905EB6">
      <w:r>
        <w:t>Thursday 7</w:t>
      </w:r>
      <w:r w:rsidRPr="00905EB6">
        <w:rPr>
          <w:vertAlign w:val="superscript"/>
        </w:rPr>
        <w:t>th</w:t>
      </w:r>
      <w:r>
        <w:t xml:space="preserve"> January 2021 – </w:t>
      </w:r>
      <w:proofErr w:type="spellStart"/>
      <w:r>
        <w:t>SpaG</w:t>
      </w:r>
      <w:proofErr w:type="spellEnd"/>
    </w:p>
    <w:p w14:paraId="2113229B" w14:textId="6B3717B3" w:rsidR="00905EB6" w:rsidRDefault="00905EB6"/>
    <w:p w14:paraId="48BD07F8" w14:textId="27D26685" w:rsidR="00905EB6" w:rsidRDefault="00905EB6">
      <w:r>
        <w:t>Have a go at Mat 1 OR mat 2. Mat 2 is the more challenging.</w:t>
      </w:r>
    </w:p>
    <w:p w14:paraId="4DB3D52F" w14:textId="5088942E" w:rsidR="00905EB6" w:rsidRDefault="00905EB6"/>
    <w:p w14:paraId="22A97BCF" w14:textId="050BD80A" w:rsidR="00905EB6" w:rsidRDefault="00905EB6">
      <w:r>
        <w:t>Mat 1</w:t>
      </w:r>
    </w:p>
    <w:p w14:paraId="4B4F44E9" w14:textId="606BABEB" w:rsidR="00905EB6" w:rsidRDefault="00905EB6">
      <w:r w:rsidRPr="00905EB6">
        <w:drawing>
          <wp:inline distT="0" distB="0" distL="0" distR="0" wp14:anchorId="1DAF366E" wp14:editId="022A3225">
            <wp:extent cx="8014930" cy="464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52820" cy="467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AACD" w14:textId="77777777" w:rsidR="00905EB6" w:rsidRDefault="00905EB6"/>
    <w:p w14:paraId="723A5916" w14:textId="4A26A606" w:rsidR="00905EB6" w:rsidRDefault="00905EB6">
      <w:r>
        <w:t>Mat 2</w:t>
      </w:r>
    </w:p>
    <w:p w14:paraId="01B67BFD" w14:textId="4A0397EA" w:rsidR="00905EB6" w:rsidRDefault="00905EB6"/>
    <w:p w14:paraId="06E7D523" w14:textId="2C042D7B" w:rsidR="00905EB6" w:rsidRDefault="00905EB6">
      <w:r w:rsidRPr="00905EB6">
        <w:drawing>
          <wp:inline distT="0" distB="0" distL="0" distR="0" wp14:anchorId="375181AE" wp14:editId="3444EF4C">
            <wp:extent cx="7846512" cy="4506686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53369" cy="45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37AF3" w14:textId="77777777" w:rsidR="00905EB6" w:rsidRDefault="00905EB6"/>
    <w:sectPr w:rsidR="00905EB6" w:rsidSect="00905EB6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EB6"/>
    <w:rsid w:val="00905EB6"/>
    <w:rsid w:val="00C620DB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1D0EE4"/>
  <w15:chartTrackingRefBased/>
  <w15:docId w15:val="{CB86BEC6-B24A-2940-97A2-F084487E3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1</cp:revision>
  <dcterms:created xsi:type="dcterms:W3CDTF">2021-01-06T23:03:00Z</dcterms:created>
  <dcterms:modified xsi:type="dcterms:W3CDTF">2021-01-06T23:11:00Z</dcterms:modified>
</cp:coreProperties>
</file>