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4034" w14:textId="0EF7BE3F" w:rsidR="00CE0944" w:rsidRDefault="00CE0944">
      <w:pPr>
        <w:rPr>
          <w:sz w:val="28"/>
          <w:szCs w:val="28"/>
          <w:u w:val="single"/>
        </w:rPr>
      </w:pPr>
      <w:r w:rsidRPr="00CE0944">
        <w:rPr>
          <w:sz w:val="28"/>
          <w:szCs w:val="28"/>
          <w:u w:val="single"/>
        </w:rPr>
        <w:t>Maths 4.11</w:t>
      </w:r>
    </w:p>
    <w:p w14:paraId="670ADD61" w14:textId="514A3C0B" w:rsidR="00CE0944" w:rsidRDefault="00CE094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29CCEFF" wp14:editId="5B2AA218">
            <wp:extent cx="3430492" cy="2019300"/>
            <wp:effectExtent l="0" t="0" r="0" b="0"/>
            <wp:docPr id="1" name="Picture 1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38987" cy="20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B3A62" w14:textId="27EE64F0" w:rsidR="00CE0944" w:rsidRDefault="00CE094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FF578DD" wp14:editId="349E76F1">
            <wp:extent cx="2766060" cy="2367975"/>
            <wp:effectExtent l="0" t="0" r="0" b="0"/>
            <wp:docPr id="2" name="Picture 2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bubble 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7731" cy="2377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4D708" w14:textId="7FA31716" w:rsidR="00CE0944" w:rsidRDefault="00CE094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1F1455C" wp14:editId="6BD373A0">
            <wp:extent cx="3680460" cy="1321904"/>
            <wp:effectExtent l="0" t="0" r="0" b="0"/>
            <wp:docPr id="3" name="Picture 3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ic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0044" cy="1325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8F51E" w14:textId="44CB3F27" w:rsidR="00CE0944" w:rsidRPr="00CE0944" w:rsidRDefault="00CE0944">
      <w:pPr>
        <w:rPr>
          <w:b/>
          <w:bCs/>
          <w:noProof/>
          <w:u w:val="single"/>
        </w:rPr>
      </w:pPr>
      <w:r w:rsidRPr="00CE0944">
        <w:rPr>
          <w:b/>
          <w:bCs/>
          <w:noProof/>
          <w:u w:val="single"/>
        </w:rPr>
        <w:t>Challenge</w:t>
      </w:r>
    </w:p>
    <w:p w14:paraId="44429BFA" w14:textId="343AA44E" w:rsidR="00CE0944" w:rsidRPr="00CE0944" w:rsidRDefault="00CE094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8BE0D04" wp14:editId="3E0633A3">
            <wp:extent cx="2796782" cy="1996613"/>
            <wp:effectExtent l="0" t="0" r="3810" b="3810"/>
            <wp:docPr id="5" name="Picture 5" descr="Char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6782" cy="199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0944" w:rsidRPr="00CE09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44"/>
    <w:rsid w:val="009C73ED"/>
    <w:rsid w:val="00CE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9D57C"/>
  <w15:chartTrackingRefBased/>
  <w15:docId w15:val="{C2A960A4-B6F4-44A6-B193-847AEAF3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Zaffar-Thompson</dc:creator>
  <cp:keywords/>
  <dc:description/>
  <cp:lastModifiedBy>Mrs A Zaffar-Thompson</cp:lastModifiedBy>
  <cp:revision>1</cp:revision>
  <dcterms:created xsi:type="dcterms:W3CDTF">2022-11-03T18:12:00Z</dcterms:created>
  <dcterms:modified xsi:type="dcterms:W3CDTF">2022-11-03T18:23:00Z</dcterms:modified>
</cp:coreProperties>
</file>